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AB3D22" w14:textId="77777777" w:rsidR="00AC36B4" w:rsidRDefault="00B82385" w:rsidP="009E23B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GB"/>
        </w:rPr>
        <w:t>Student’s Name</w:t>
      </w:r>
    </w:p>
    <w:p w14:paraId="3754F7D3" w14:textId="77777777" w:rsidR="00AC36B4" w:rsidRDefault="00B82385" w:rsidP="009E23B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Instructor’s Name</w:t>
      </w:r>
    </w:p>
    <w:p w14:paraId="51B43584" w14:textId="77777777" w:rsidR="00AC36B4" w:rsidRDefault="00B82385" w:rsidP="009E23B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Course</w:t>
      </w:r>
    </w:p>
    <w:p w14:paraId="0975D6F5" w14:textId="77777777" w:rsidR="00AC36B4" w:rsidRDefault="00B82385" w:rsidP="009E23B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Date</w:t>
      </w:r>
    </w:p>
    <w:p w14:paraId="08C42BDB" w14:textId="77777777" w:rsidR="00AC36B4" w:rsidRPr="00AC36B4" w:rsidRDefault="00B82385" w:rsidP="00AC36B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Ecological Footprint</w:t>
      </w:r>
    </w:p>
    <w:p w14:paraId="68D32289" w14:textId="77777777" w:rsidR="002D0270" w:rsidRPr="000F42D5" w:rsidRDefault="00B82385" w:rsidP="009E23B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0F42D5">
        <w:rPr>
          <w:rFonts w:ascii="Times New Roman" w:hAnsi="Times New Roman" w:cs="Times New Roman"/>
          <w:b/>
          <w:sz w:val="24"/>
          <w:szCs w:val="24"/>
          <w:lang w:val="en-GB"/>
        </w:rPr>
        <w:t>Number of earths needed if everyone lived like me</w:t>
      </w:r>
    </w:p>
    <w:p w14:paraId="06E0C188" w14:textId="77777777" w:rsidR="00931C9E" w:rsidRPr="000F42D5" w:rsidRDefault="00B82385" w:rsidP="009E23B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F42D5">
        <w:rPr>
          <w:rFonts w:ascii="Times New Roman" w:hAnsi="Times New Roman" w:cs="Times New Roman"/>
          <w:sz w:val="24"/>
          <w:szCs w:val="24"/>
          <w:lang w:val="en-GB"/>
        </w:rPr>
        <w:t>4.7 Earths</w:t>
      </w:r>
    </w:p>
    <w:p w14:paraId="776D3720" w14:textId="77777777" w:rsidR="00931C9E" w:rsidRPr="000F42D5" w:rsidRDefault="00B82385" w:rsidP="009E23B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0F42D5">
        <w:rPr>
          <w:rFonts w:ascii="Times New Roman" w:hAnsi="Times New Roman" w:cs="Times New Roman"/>
          <w:b/>
          <w:sz w:val="24"/>
          <w:szCs w:val="24"/>
          <w:lang w:val="en-GB"/>
        </w:rPr>
        <w:t>Consumption categories</w:t>
      </w:r>
    </w:p>
    <w:p w14:paraId="33E8B3B9" w14:textId="77777777" w:rsidR="005E4107" w:rsidRPr="000F42D5" w:rsidRDefault="00B82385" w:rsidP="009E23B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F42D5">
        <w:rPr>
          <w:rFonts w:ascii="Times New Roman" w:hAnsi="Times New Roman" w:cs="Times New Roman"/>
          <w:sz w:val="24"/>
          <w:szCs w:val="24"/>
          <w:lang w:val="en-GB"/>
        </w:rPr>
        <w:t>Goods 2.4 gha</w:t>
      </w:r>
    </w:p>
    <w:p w14:paraId="014385AB" w14:textId="77777777" w:rsidR="005E4107" w:rsidRPr="000F42D5" w:rsidRDefault="00B82385" w:rsidP="009E23B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F42D5">
        <w:rPr>
          <w:rFonts w:ascii="Times New Roman" w:hAnsi="Times New Roman" w:cs="Times New Roman"/>
          <w:sz w:val="24"/>
          <w:szCs w:val="24"/>
          <w:lang w:val="en-GB"/>
        </w:rPr>
        <w:t>Food 2.2 gha</w:t>
      </w:r>
    </w:p>
    <w:p w14:paraId="166BB336" w14:textId="77777777" w:rsidR="005E4107" w:rsidRPr="000F42D5" w:rsidRDefault="00B82385" w:rsidP="009E23B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F42D5">
        <w:rPr>
          <w:rFonts w:ascii="Times New Roman" w:hAnsi="Times New Roman" w:cs="Times New Roman"/>
          <w:sz w:val="24"/>
          <w:szCs w:val="24"/>
          <w:lang w:val="en-GB"/>
        </w:rPr>
        <w:t>Services 1.6 gha</w:t>
      </w:r>
    </w:p>
    <w:p w14:paraId="3CC6DA09" w14:textId="77777777" w:rsidR="005E4107" w:rsidRPr="000F42D5" w:rsidRDefault="00B82385" w:rsidP="009E23B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F42D5">
        <w:rPr>
          <w:rFonts w:ascii="Times New Roman" w:hAnsi="Times New Roman" w:cs="Times New Roman"/>
          <w:sz w:val="24"/>
          <w:szCs w:val="24"/>
          <w:lang w:val="en-GB"/>
        </w:rPr>
        <w:t>Mobility 1.5 gha</w:t>
      </w:r>
    </w:p>
    <w:p w14:paraId="33A7722F" w14:textId="77777777" w:rsidR="005E4107" w:rsidRPr="000F42D5" w:rsidRDefault="00B82385" w:rsidP="009E23B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F42D5">
        <w:rPr>
          <w:rFonts w:ascii="Times New Roman" w:hAnsi="Times New Roman" w:cs="Times New Roman"/>
          <w:sz w:val="24"/>
          <w:szCs w:val="24"/>
          <w:lang w:val="en-GB"/>
        </w:rPr>
        <w:t>Shelter o.4 gha</w:t>
      </w:r>
    </w:p>
    <w:p w14:paraId="39D44E3D" w14:textId="77777777" w:rsidR="00A22730" w:rsidRPr="000F42D5" w:rsidRDefault="00B82385" w:rsidP="009E23B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F42D5">
        <w:rPr>
          <w:rFonts w:ascii="Times New Roman" w:hAnsi="Times New Roman" w:cs="Times New Roman"/>
          <w:b/>
          <w:sz w:val="24"/>
          <w:szCs w:val="24"/>
          <w:lang w:val="en-GB"/>
        </w:rPr>
        <w:t>Ecological footprint</w:t>
      </w:r>
      <w:r w:rsidRPr="000F42D5">
        <w:rPr>
          <w:rFonts w:ascii="Times New Roman" w:hAnsi="Times New Roman" w:cs="Times New Roman"/>
          <w:sz w:val="24"/>
          <w:szCs w:val="24"/>
          <w:lang w:val="en-GB"/>
        </w:rPr>
        <w:t xml:space="preserve"> 8.1</w:t>
      </w:r>
    </w:p>
    <w:p w14:paraId="20CA59D9" w14:textId="77777777" w:rsidR="00A22730" w:rsidRPr="000F42D5" w:rsidRDefault="00B82385" w:rsidP="009E23B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F42D5">
        <w:rPr>
          <w:rFonts w:ascii="Times New Roman" w:hAnsi="Times New Roman" w:cs="Times New Roman"/>
          <w:b/>
          <w:sz w:val="24"/>
          <w:szCs w:val="24"/>
          <w:lang w:val="en-GB"/>
        </w:rPr>
        <w:t>Carbon footprint</w:t>
      </w:r>
      <w:r w:rsidRPr="000F42D5">
        <w:rPr>
          <w:rFonts w:ascii="Times New Roman" w:hAnsi="Times New Roman" w:cs="Times New Roman"/>
          <w:sz w:val="24"/>
          <w:szCs w:val="24"/>
          <w:lang w:val="en-GB"/>
        </w:rPr>
        <w:t xml:space="preserve"> 12.8</w:t>
      </w:r>
    </w:p>
    <w:p w14:paraId="0DE58B96" w14:textId="77777777" w:rsidR="00A22730" w:rsidRPr="000F42D5" w:rsidRDefault="00B82385" w:rsidP="009E23B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F42D5">
        <w:rPr>
          <w:rFonts w:ascii="Times New Roman" w:hAnsi="Times New Roman" w:cs="Times New Roman"/>
          <w:b/>
          <w:sz w:val="24"/>
          <w:szCs w:val="24"/>
          <w:lang w:val="en-GB"/>
        </w:rPr>
        <w:t>Total ecological footprint</w:t>
      </w:r>
      <w:r w:rsidR="00427893" w:rsidRPr="000F42D5">
        <w:rPr>
          <w:rFonts w:ascii="Times New Roman" w:hAnsi="Times New Roman" w:cs="Times New Roman"/>
          <w:b/>
          <w:sz w:val="24"/>
          <w:szCs w:val="24"/>
          <w:lang w:val="en-GB"/>
        </w:rPr>
        <w:t xml:space="preserve"> percentage</w:t>
      </w:r>
      <w:r w:rsidRPr="000F42D5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Pr="000F42D5">
        <w:rPr>
          <w:rFonts w:ascii="Times New Roman" w:hAnsi="Times New Roman" w:cs="Times New Roman"/>
          <w:sz w:val="24"/>
          <w:szCs w:val="24"/>
          <w:lang w:val="en-GB"/>
        </w:rPr>
        <w:t>55%</w:t>
      </w:r>
    </w:p>
    <w:p w14:paraId="3A28C459" w14:textId="77777777" w:rsidR="00FB7754" w:rsidRPr="000F42D5" w:rsidRDefault="00B82385" w:rsidP="008D5DE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0F42D5">
        <w:rPr>
          <w:rFonts w:ascii="Times New Roman" w:hAnsi="Times New Roman" w:cs="Times New Roman"/>
          <w:b/>
          <w:sz w:val="24"/>
          <w:szCs w:val="24"/>
          <w:lang w:val="en-GB"/>
        </w:rPr>
        <w:t>Ways to reduce the ecological footprint</w:t>
      </w:r>
    </w:p>
    <w:p w14:paraId="49014F6A" w14:textId="77777777" w:rsidR="00175A9E" w:rsidRPr="000F42D5" w:rsidRDefault="00B82385" w:rsidP="002A0B3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F42D5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Reducing the use of single-use plastics, </w:t>
      </w:r>
      <w:r w:rsidR="00050E00" w:rsidRPr="000F42D5">
        <w:rPr>
          <w:rFonts w:ascii="Times New Roman" w:hAnsi="Times New Roman" w:cs="Times New Roman"/>
          <w:sz w:val="24"/>
          <w:szCs w:val="24"/>
          <w:lang w:val="en-GB"/>
        </w:rPr>
        <w:t>the carbon footprint of plastic bags is</w:t>
      </w:r>
      <w:r w:rsidR="00301EB7" w:rsidRPr="000F42D5">
        <w:rPr>
          <w:rFonts w:ascii="Times New Roman" w:hAnsi="Times New Roman" w:cs="Times New Roman"/>
          <w:sz w:val="24"/>
          <w:szCs w:val="24"/>
          <w:lang w:val="en-GB"/>
        </w:rPr>
        <w:t xml:space="preserve"> about </w:t>
      </w:r>
      <w:r w:rsidR="00050E00" w:rsidRPr="000F42D5">
        <w:rPr>
          <w:rFonts w:ascii="Times New Roman" w:hAnsi="Times New Roman" w:cs="Times New Roman"/>
          <w:sz w:val="24"/>
          <w:szCs w:val="24"/>
          <w:lang w:val="en-GB"/>
        </w:rPr>
        <w:t>6 kg carbon dioxide per</w:t>
      </w:r>
      <w:r w:rsidR="00301EB7" w:rsidRPr="000F42D5">
        <w:rPr>
          <w:rFonts w:ascii="Times New Roman" w:hAnsi="Times New Roman" w:cs="Times New Roman"/>
          <w:sz w:val="24"/>
          <w:szCs w:val="24"/>
          <w:lang w:val="en-GB"/>
        </w:rPr>
        <w:t xml:space="preserve"> 1 kg of disposable polythene bags thus switching to reusable plastics such</w:t>
      </w:r>
      <w:r w:rsidRPr="000F42D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050E00" w:rsidRPr="000F42D5">
        <w:rPr>
          <w:rFonts w:ascii="Times New Roman" w:hAnsi="Times New Roman" w:cs="Times New Roman"/>
          <w:sz w:val="24"/>
          <w:szCs w:val="24"/>
          <w:lang w:val="en-GB"/>
        </w:rPr>
        <w:t>as reusable cups, reusable shopping bags, and reusable</w:t>
      </w:r>
      <w:r w:rsidR="00301EB7" w:rsidRPr="000F42D5">
        <w:rPr>
          <w:rFonts w:ascii="Times New Roman" w:hAnsi="Times New Roman" w:cs="Times New Roman"/>
          <w:sz w:val="24"/>
          <w:szCs w:val="24"/>
          <w:lang w:val="en-GB"/>
        </w:rPr>
        <w:t xml:space="preserve"> water bottles is a direct way of reducing</w:t>
      </w:r>
      <w:r w:rsidR="00926FBB" w:rsidRPr="000F42D5">
        <w:rPr>
          <w:rFonts w:ascii="Times New Roman" w:hAnsi="Times New Roman" w:cs="Times New Roman"/>
          <w:sz w:val="24"/>
          <w:szCs w:val="24"/>
          <w:lang w:val="en-GB"/>
        </w:rPr>
        <w:t xml:space="preserve"> my ecological </w:t>
      </w:r>
      <w:r w:rsidR="000623F3" w:rsidRPr="000F42D5">
        <w:rPr>
          <w:rFonts w:ascii="Times New Roman" w:hAnsi="Times New Roman" w:cs="Times New Roman"/>
          <w:sz w:val="24"/>
          <w:szCs w:val="24"/>
          <w:lang w:val="en-GB"/>
        </w:rPr>
        <w:t xml:space="preserve">footprint. </w:t>
      </w:r>
    </w:p>
    <w:p w14:paraId="5250817B" w14:textId="77777777" w:rsidR="00FB7754" w:rsidRPr="000F42D5" w:rsidRDefault="00B82385" w:rsidP="002A0B3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F42D5">
        <w:rPr>
          <w:rFonts w:ascii="Times New Roman" w:hAnsi="Times New Roman" w:cs="Times New Roman"/>
          <w:sz w:val="24"/>
          <w:szCs w:val="24"/>
          <w:lang w:val="en-GB"/>
        </w:rPr>
        <w:t>Switching</w:t>
      </w:r>
      <w:r w:rsidR="000623F3" w:rsidRPr="000F42D5">
        <w:rPr>
          <w:rFonts w:ascii="Times New Roman" w:hAnsi="Times New Roman" w:cs="Times New Roman"/>
          <w:sz w:val="24"/>
          <w:szCs w:val="24"/>
          <w:lang w:val="en-GB"/>
        </w:rPr>
        <w:t xml:space="preserve"> to a renewable source of energy is another way of reducing </w:t>
      </w:r>
      <w:r w:rsidR="005A5B71" w:rsidRPr="000F42D5">
        <w:rPr>
          <w:rFonts w:ascii="Times New Roman" w:hAnsi="Times New Roman" w:cs="Times New Roman"/>
          <w:sz w:val="24"/>
          <w:szCs w:val="24"/>
          <w:lang w:val="en-GB"/>
        </w:rPr>
        <w:t>my</w:t>
      </w:r>
      <w:r w:rsidR="000623F3" w:rsidRPr="000F42D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A5B71" w:rsidRPr="000F42D5">
        <w:rPr>
          <w:rFonts w:ascii="Times New Roman" w:hAnsi="Times New Roman" w:cs="Times New Roman"/>
          <w:sz w:val="24"/>
          <w:szCs w:val="24"/>
          <w:lang w:val="en-GB"/>
        </w:rPr>
        <w:t>footprint;</w:t>
      </w:r>
      <w:r w:rsidR="000623F3" w:rsidRPr="000F42D5">
        <w:rPr>
          <w:rFonts w:ascii="Times New Roman" w:hAnsi="Times New Roman" w:cs="Times New Roman"/>
          <w:sz w:val="24"/>
          <w:szCs w:val="24"/>
          <w:lang w:val="en-GB"/>
        </w:rPr>
        <w:t xml:space="preserve"> the electricity</w:t>
      </w:r>
      <w:r w:rsidR="00FC291C" w:rsidRPr="000F42D5">
        <w:rPr>
          <w:rFonts w:ascii="Times New Roman" w:hAnsi="Times New Roman" w:cs="Times New Roman"/>
          <w:sz w:val="24"/>
          <w:szCs w:val="24"/>
          <w:lang w:val="en-GB"/>
        </w:rPr>
        <w:t xml:space="preserve"> sector</w:t>
      </w:r>
      <w:r w:rsidR="000F2915" w:rsidRPr="000F42D5">
        <w:rPr>
          <w:rFonts w:ascii="Times New Roman" w:hAnsi="Times New Roman" w:cs="Times New Roman"/>
          <w:sz w:val="24"/>
          <w:szCs w:val="24"/>
          <w:lang w:val="en-GB"/>
        </w:rPr>
        <w:t xml:space="preserve"> is the largest source of green</w:t>
      </w:r>
      <w:r w:rsidR="005A5B71" w:rsidRPr="000F42D5">
        <w:rPr>
          <w:rFonts w:ascii="Times New Roman" w:hAnsi="Times New Roman" w:cs="Times New Roman"/>
          <w:sz w:val="24"/>
          <w:szCs w:val="24"/>
          <w:lang w:val="en-GB"/>
        </w:rPr>
        <w:t xml:space="preserve">house gases, thus opting for clean sources of energy such as solar can </w:t>
      </w:r>
      <w:r w:rsidR="00A53457" w:rsidRPr="000F42D5">
        <w:rPr>
          <w:rFonts w:ascii="Times New Roman" w:hAnsi="Times New Roman" w:cs="Times New Roman"/>
          <w:sz w:val="24"/>
          <w:szCs w:val="24"/>
          <w:lang w:val="en-GB"/>
        </w:rPr>
        <w:t>help</w:t>
      </w:r>
      <w:r w:rsidR="005A5B71" w:rsidRPr="000F42D5">
        <w:rPr>
          <w:rFonts w:ascii="Times New Roman" w:hAnsi="Times New Roman" w:cs="Times New Roman"/>
          <w:sz w:val="24"/>
          <w:szCs w:val="24"/>
          <w:lang w:val="en-GB"/>
        </w:rPr>
        <w:t xml:space="preserve"> cut down my footprint. </w:t>
      </w:r>
    </w:p>
    <w:p w14:paraId="75841BB4" w14:textId="77777777" w:rsidR="00175A9E" w:rsidRPr="000F42D5" w:rsidRDefault="00B82385" w:rsidP="002A0B3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F42D5">
        <w:rPr>
          <w:rFonts w:ascii="Times New Roman" w:hAnsi="Times New Roman" w:cs="Times New Roman"/>
          <w:sz w:val="24"/>
          <w:szCs w:val="24"/>
          <w:lang w:val="en-GB"/>
        </w:rPr>
        <w:t xml:space="preserve">Reducing consumption of animal products such as </w:t>
      </w:r>
      <w:r w:rsidR="00CD5591" w:rsidRPr="000F42D5">
        <w:rPr>
          <w:rFonts w:ascii="Times New Roman" w:hAnsi="Times New Roman" w:cs="Times New Roman"/>
          <w:sz w:val="24"/>
          <w:szCs w:val="24"/>
          <w:lang w:val="en-GB"/>
        </w:rPr>
        <w:t xml:space="preserve">meat, animal product industries </w:t>
      </w:r>
      <w:r w:rsidR="00EB2198" w:rsidRPr="000F42D5">
        <w:rPr>
          <w:rFonts w:ascii="Times New Roman" w:hAnsi="Times New Roman" w:cs="Times New Roman"/>
          <w:sz w:val="24"/>
          <w:szCs w:val="24"/>
          <w:lang w:val="en-GB"/>
        </w:rPr>
        <w:t>release greenhouse</w:t>
      </w:r>
      <w:r w:rsidRPr="000F42D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A5B71" w:rsidRPr="000F42D5">
        <w:rPr>
          <w:rFonts w:ascii="Times New Roman" w:hAnsi="Times New Roman" w:cs="Times New Roman"/>
          <w:sz w:val="24"/>
          <w:szCs w:val="24"/>
          <w:lang w:val="en-GB"/>
        </w:rPr>
        <w:t xml:space="preserve">gases </w:t>
      </w:r>
      <w:r w:rsidR="00EB2198" w:rsidRPr="000F42D5">
        <w:rPr>
          <w:rFonts w:ascii="Times New Roman" w:hAnsi="Times New Roman" w:cs="Times New Roman"/>
          <w:sz w:val="24"/>
          <w:szCs w:val="24"/>
          <w:lang w:val="en-GB"/>
        </w:rPr>
        <w:t>into our atmosphere</w:t>
      </w:r>
      <w:r w:rsidR="00237ADE" w:rsidRPr="000F42D5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EB2198" w:rsidRPr="000F42D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A5B71" w:rsidRPr="000F42D5">
        <w:rPr>
          <w:rFonts w:ascii="Times New Roman" w:hAnsi="Times New Roman" w:cs="Times New Roman"/>
          <w:sz w:val="24"/>
          <w:szCs w:val="24"/>
          <w:lang w:val="en-GB"/>
        </w:rPr>
        <w:t>thus</w:t>
      </w:r>
      <w:r w:rsidR="00BC0717" w:rsidRPr="000F42D5">
        <w:rPr>
          <w:rFonts w:ascii="Times New Roman" w:hAnsi="Times New Roman" w:cs="Times New Roman"/>
          <w:sz w:val="24"/>
          <w:szCs w:val="24"/>
          <w:lang w:val="en-GB"/>
        </w:rPr>
        <w:t xml:space="preserve"> eating vegetables and locally grown food products can help reduce my footprint as well as address the issue of climate change. </w:t>
      </w:r>
    </w:p>
    <w:p w14:paraId="6827C84B" w14:textId="77777777" w:rsidR="00B65011" w:rsidRPr="000F42D5" w:rsidRDefault="00B82385" w:rsidP="002A0B3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F42D5">
        <w:rPr>
          <w:rFonts w:ascii="Times New Roman" w:hAnsi="Times New Roman" w:cs="Times New Roman"/>
          <w:sz w:val="24"/>
          <w:szCs w:val="24"/>
          <w:lang w:val="en-GB"/>
        </w:rPr>
        <w:t>Reducing the number of kilometers covered using</w:t>
      </w:r>
      <w:r w:rsidR="00F01562" w:rsidRPr="000F42D5">
        <w:rPr>
          <w:rFonts w:ascii="Times New Roman" w:hAnsi="Times New Roman" w:cs="Times New Roman"/>
          <w:sz w:val="24"/>
          <w:szCs w:val="24"/>
          <w:lang w:val="en-GB"/>
        </w:rPr>
        <w:t xml:space="preserve"> my</w:t>
      </w:r>
      <w:r w:rsidRPr="000F42D5">
        <w:rPr>
          <w:rFonts w:ascii="Times New Roman" w:hAnsi="Times New Roman" w:cs="Times New Roman"/>
          <w:sz w:val="24"/>
          <w:szCs w:val="24"/>
          <w:lang w:val="en-GB"/>
        </w:rPr>
        <w:t xml:space="preserve"> private </w:t>
      </w:r>
      <w:r w:rsidR="000D3B14">
        <w:rPr>
          <w:rFonts w:ascii="Times New Roman" w:hAnsi="Times New Roman" w:cs="Times New Roman"/>
          <w:sz w:val="24"/>
          <w:szCs w:val="24"/>
          <w:lang w:val="en-GB"/>
        </w:rPr>
        <w:t>car</w:t>
      </w:r>
      <w:r w:rsidR="00F01562" w:rsidRPr="000F42D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0F42D5">
        <w:rPr>
          <w:rFonts w:ascii="Times New Roman" w:hAnsi="Times New Roman" w:cs="Times New Roman"/>
          <w:sz w:val="24"/>
          <w:szCs w:val="24"/>
          <w:lang w:val="en-GB"/>
        </w:rPr>
        <w:t xml:space="preserve">is another way of reducing my ecological footprint. This can be achieved by taking public transit, walking as well as using bikes for short </w:t>
      </w:r>
      <w:r w:rsidR="005965C3" w:rsidRPr="000F42D5">
        <w:rPr>
          <w:rFonts w:ascii="Times New Roman" w:hAnsi="Times New Roman" w:cs="Times New Roman"/>
          <w:sz w:val="24"/>
          <w:szCs w:val="24"/>
          <w:lang w:val="en-GB"/>
        </w:rPr>
        <w:t>distances. Additionally</w:t>
      </w:r>
      <w:r w:rsidR="00B735A4" w:rsidRPr="000F42D5">
        <w:rPr>
          <w:rFonts w:ascii="Times New Roman" w:hAnsi="Times New Roman" w:cs="Times New Roman"/>
          <w:sz w:val="24"/>
          <w:szCs w:val="24"/>
          <w:lang w:val="en-GB"/>
        </w:rPr>
        <w:t xml:space="preserve"> switching to an electric car</w:t>
      </w:r>
      <w:r w:rsidR="00362BD1" w:rsidRPr="000F42D5">
        <w:rPr>
          <w:rFonts w:ascii="Times New Roman" w:hAnsi="Times New Roman" w:cs="Times New Roman"/>
          <w:sz w:val="24"/>
          <w:szCs w:val="24"/>
          <w:lang w:val="en-GB"/>
        </w:rPr>
        <w:t xml:space="preserve"> can </w:t>
      </w:r>
      <w:r w:rsidR="005965C3" w:rsidRPr="000F42D5">
        <w:rPr>
          <w:rFonts w:ascii="Times New Roman" w:hAnsi="Times New Roman" w:cs="Times New Roman"/>
          <w:sz w:val="24"/>
          <w:szCs w:val="24"/>
          <w:lang w:val="en-GB"/>
        </w:rPr>
        <w:t>also help</w:t>
      </w:r>
      <w:r w:rsidR="00F01562" w:rsidRPr="000F42D5">
        <w:rPr>
          <w:rFonts w:ascii="Times New Roman" w:hAnsi="Times New Roman" w:cs="Times New Roman"/>
          <w:sz w:val="24"/>
          <w:szCs w:val="24"/>
          <w:lang w:val="en-GB"/>
        </w:rPr>
        <w:t>ful in reducing my footprint</w:t>
      </w:r>
      <w:r w:rsidR="00362BD1" w:rsidRPr="000F42D5">
        <w:rPr>
          <w:rFonts w:ascii="Times New Roman" w:hAnsi="Times New Roman" w:cs="Times New Roman"/>
          <w:sz w:val="24"/>
          <w:szCs w:val="24"/>
          <w:lang w:val="en-GB"/>
        </w:rPr>
        <w:t>.</w:t>
      </w:r>
      <w:r w:rsidRPr="000F42D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593BC17B" w14:textId="77777777" w:rsidR="00B735A4" w:rsidRPr="000F42D5" w:rsidRDefault="00B82385" w:rsidP="002A0B3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F42D5">
        <w:rPr>
          <w:rFonts w:ascii="Times New Roman" w:hAnsi="Times New Roman" w:cs="Times New Roman"/>
          <w:sz w:val="24"/>
          <w:szCs w:val="24"/>
          <w:lang w:val="en-GB"/>
        </w:rPr>
        <w:t>Reducing my waste is another way of reducing my ecological foot</w:t>
      </w:r>
      <w:r w:rsidR="00C11D7E" w:rsidRPr="000F42D5">
        <w:rPr>
          <w:rFonts w:ascii="Times New Roman" w:hAnsi="Times New Roman" w:cs="Times New Roman"/>
          <w:sz w:val="24"/>
          <w:szCs w:val="24"/>
          <w:lang w:val="en-GB"/>
        </w:rPr>
        <w:t>print;</w:t>
      </w:r>
      <w:r w:rsidRPr="000F42D5">
        <w:rPr>
          <w:rFonts w:ascii="Times New Roman" w:hAnsi="Times New Roman" w:cs="Times New Roman"/>
          <w:sz w:val="24"/>
          <w:szCs w:val="24"/>
          <w:lang w:val="en-GB"/>
        </w:rPr>
        <w:t xml:space="preserve"> this can be achieved through eating a veggie-based diet,</w:t>
      </w:r>
      <w:r w:rsidR="00A843E4" w:rsidRPr="000F42D5">
        <w:rPr>
          <w:rFonts w:ascii="Times New Roman" w:hAnsi="Times New Roman" w:cs="Times New Roman"/>
          <w:sz w:val="24"/>
          <w:szCs w:val="24"/>
          <w:lang w:val="en-GB"/>
        </w:rPr>
        <w:t xml:space="preserve"> buying reusable bathroom products, recycling toilet paper rolls as well as </w:t>
      </w:r>
      <w:r w:rsidR="005E0AD1" w:rsidRPr="000F42D5">
        <w:rPr>
          <w:rFonts w:ascii="Times New Roman" w:hAnsi="Times New Roman" w:cs="Times New Roman"/>
          <w:sz w:val="24"/>
          <w:szCs w:val="24"/>
          <w:lang w:val="en-GB"/>
        </w:rPr>
        <w:t>forgoing unnecessary products.</w:t>
      </w:r>
    </w:p>
    <w:p w14:paraId="647A7C86" w14:textId="77777777" w:rsidR="00FB7754" w:rsidRPr="000F42D5" w:rsidRDefault="00B82385" w:rsidP="00762C2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F42D5">
        <w:rPr>
          <w:rFonts w:ascii="Times New Roman" w:hAnsi="Times New Roman" w:cs="Times New Roman"/>
          <w:sz w:val="24"/>
          <w:szCs w:val="24"/>
          <w:lang w:val="en-GB"/>
        </w:rPr>
        <w:t xml:space="preserve">The ecological footprint calculator is important for our planet.  </w:t>
      </w:r>
      <w:r w:rsidR="00827B82" w:rsidRPr="000F42D5">
        <w:rPr>
          <w:rFonts w:ascii="Times New Roman" w:hAnsi="Times New Roman" w:cs="Times New Roman"/>
          <w:sz w:val="24"/>
          <w:szCs w:val="24"/>
          <w:lang w:val="en-GB"/>
        </w:rPr>
        <w:t>It</w:t>
      </w:r>
      <w:r w:rsidRPr="000F42D5">
        <w:rPr>
          <w:rFonts w:ascii="Times New Roman" w:hAnsi="Times New Roman" w:cs="Times New Roman"/>
          <w:sz w:val="24"/>
          <w:szCs w:val="24"/>
          <w:lang w:val="en-GB"/>
        </w:rPr>
        <w:t xml:space="preserve"> gives us details on how </w:t>
      </w:r>
      <w:r w:rsidR="00827B82" w:rsidRPr="000F42D5">
        <w:rPr>
          <w:rFonts w:ascii="Times New Roman" w:hAnsi="Times New Roman" w:cs="Times New Roman"/>
          <w:sz w:val="24"/>
          <w:szCs w:val="24"/>
          <w:lang w:val="en-GB"/>
        </w:rPr>
        <w:t>our lifestyle</w:t>
      </w:r>
      <w:r w:rsidRPr="000F42D5">
        <w:rPr>
          <w:rFonts w:ascii="Times New Roman" w:hAnsi="Times New Roman" w:cs="Times New Roman"/>
          <w:sz w:val="24"/>
          <w:szCs w:val="24"/>
          <w:lang w:val="en-GB"/>
        </w:rPr>
        <w:t xml:space="preserve"> is affecting our environment</w:t>
      </w:r>
      <w:r w:rsidR="00827B82" w:rsidRPr="000F42D5">
        <w:rPr>
          <w:rFonts w:ascii="Times New Roman" w:hAnsi="Times New Roman" w:cs="Times New Roman"/>
          <w:sz w:val="24"/>
          <w:szCs w:val="24"/>
          <w:lang w:val="en-GB"/>
        </w:rPr>
        <w:t>. Measuring our ecol</w:t>
      </w:r>
      <w:r w:rsidR="002F7188" w:rsidRPr="000F42D5">
        <w:rPr>
          <w:rFonts w:ascii="Times New Roman" w:hAnsi="Times New Roman" w:cs="Times New Roman"/>
          <w:sz w:val="24"/>
          <w:szCs w:val="24"/>
          <w:lang w:val="en-GB"/>
        </w:rPr>
        <w:t xml:space="preserve">ogical footprints helps us to identify the specific things we need to alter in our lives for a better </w:t>
      </w:r>
      <w:r w:rsidR="00A804C7" w:rsidRPr="000F42D5">
        <w:rPr>
          <w:rFonts w:ascii="Times New Roman" w:hAnsi="Times New Roman" w:cs="Times New Roman"/>
          <w:sz w:val="24"/>
          <w:szCs w:val="24"/>
          <w:lang w:val="en-GB"/>
        </w:rPr>
        <w:t>tomorrow. Besides</w:t>
      </w:r>
      <w:r w:rsidR="009A3030" w:rsidRPr="000F42D5">
        <w:rPr>
          <w:rFonts w:ascii="Times New Roman" w:hAnsi="Times New Roman" w:cs="Times New Roman"/>
          <w:sz w:val="24"/>
          <w:szCs w:val="24"/>
          <w:lang w:val="en-GB"/>
        </w:rPr>
        <w:t xml:space="preserve"> our planets have limited resources thus the ecological footprint calculator can help conserve them.</w:t>
      </w:r>
    </w:p>
    <w:sectPr w:rsidR="00FB7754" w:rsidRPr="000F42D5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1A760B" w14:textId="77777777" w:rsidR="009D666D" w:rsidRDefault="009D666D">
      <w:pPr>
        <w:spacing w:after="0" w:line="240" w:lineRule="auto"/>
      </w:pPr>
      <w:r>
        <w:separator/>
      </w:r>
    </w:p>
  </w:endnote>
  <w:endnote w:type="continuationSeparator" w:id="0">
    <w:p w14:paraId="21C8DF1D" w14:textId="77777777" w:rsidR="009D666D" w:rsidRDefault="009D6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7F8885" w14:textId="77777777" w:rsidR="009D666D" w:rsidRDefault="009D666D">
      <w:pPr>
        <w:spacing w:after="0" w:line="240" w:lineRule="auto"/>
      </w:pPr>
      <w:r>
        <w:separator/>
      </w:r>
    </w:p>
  </w:footnote>
  <w:footnote w:type="continuationSeparator" w:id="0">
    <w:p w14:paraId="5D32E2DC" w14:textId="77777777" w:rsidR="009D666D" w:rsidRDefault="009D66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2313720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4201AD0F" w14:textId="77777777" w:rsidR="009E23BD" w:rsidRPr="009E23BD" w:rsidRDefault="00B82385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E23BD">
          <w:rPr>
            <w:rFonts w:ascii="Times New Roman" w:hAnsi="Times New Roman" w:cs="Times New Roman"/>
            <w:sz w:val="24"/>
            <w:szCs w:val="24"/>
          </w:rPr>
          <w:t>SURNAME</w:t>
        </w:r>
        <w:r w:rsidRPr="009E23B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E23B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E23B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62C2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9E23B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558DDAF" w14:textId="77777777" w:rsidR="009E23BD" w:rsidRDefault="009E23B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MzMjU0MzYxNrM0tjRR0lEKTi0uzszPAykwrAUAS/8BGiwAAAA="/>
  </w:docVars>
  <w:rsids>
    <w:rsidRoot w:val="00931C9E"/>
    <w:rsid w:val="0004087C"/>
    <w:rsid w:val="00050E00"/>
    <w:rsid w:val="000623F3"/>
    <w:rsid w:val="000D3B14"/>
    <w:rsid w:val="000F2915"/>
    <w:rsid w:val="000F42D5"/>
    <w:rsid w:val="00175A9E"/>
    <w:rsid w:val="00237ADE"/>
    <w:rsid w:val="002A0B3C"/>
    <w:rsid w:val="002D0270"/>
    <w:rsid w:val="002F7188"/>
    <w:rsid w:val="00301EB7"/>
    <w:rsid w:val="003316CF"/>
    <w:rsid w:val="00362BD1"/>
    <w:rsid w:val="00427893"/>
    <w:rsid w:val="005965C3"/>
    <w:rsid w:val="005A5B71"/>
    <w:rsid w:val="005D18F4"/>
    <w:rsid w:val="005E0AD1"/>
    <w:rsid w:val="005E4107"/>
    <w:rsid w:val="006310BF"/>
    <w:rsid w:val="00762C2B"/>
    <w:rsid w:val="00827B82"/>
    <w:rsid w:val="008D5DED"/>
    <w:rsid w:val="00926FBB"/>
    <w:rsid w:val="00931C9E"/>
    <w:rsid w:val="00986AB1"/>
    <w:rsid w:val="009A3030"/>
    <w:rsid w:val="009B7138"/>
    <w:rsid w:val="009D666D"/>
    <w:rsid w:val="009E23BD"/>
    <w:rsid w:val="00A22730"/>
    <w:rsid w:val="00A53457"/>
    <w:rsid w:val="00A804C7"/>
    <w:rsid w:val="00A843E4"/>
    <w:rsid w:val="00AC36B4"/>
    <w:rsid w:val="00B65011"/>
    <w:rsid w:val="00B735A4"/>
    <w:rsid w:val="00B82385"/>
    <w:rsid w:val="00BC0717"/>
    <w:rsid w:val="00C11D7E"/>
    <w:rsid w:val="00CD5591"/>
    <w:rsid w:val="00D0630A"/>
    <w:rsid w:val="00EB2198"/>
    <w:rsid w:val="00F01562"/>
    <w:rsid w:val="00F77948"/>
    <w:rsid w:val="00F91ABC"/>
    <w:rsid w:val="00FB7754"/>
    <w:rsid w:val="00FC2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688A3"/>
  <w15:docId w15:val="{311BE444-3470-47D5-80D4-730F7E20C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23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23BD"/>
  </w:style>
  <w:style w:type="paragraph" w:styleId="Footer">
    <w:name w:val="footer"/>
    <w:basedOn w:val="Normal"/>
    <w:link w:val="FooterChar"/>
    <w:uiPriority w:val="99"/>
    <w:unhideWhenUsed/>
    <w:rsid w:val="009E23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2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Pavilion</cp:lastModifiedBy>
  <cp:revision>2</cp:revision>
  <dcterms:created xsi:type="dcterms:W3CDTF">2019-10-27T04:50:00Z</dcterms:created>
  <dcterms:modified xsi:type="dcterms:W3CDTF">2019-10-27T04:50:00Z</dcterms:modified>
</cp:coreProperties>
</file>